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71" w:rsidRDefault="00324871" w:rsidP="00324871">
      <w:pPr>
        <w:pStyle w:val="1"/>
        <w:jc w:val="center"/>
        <w:rPr>
          <w:rFonts w:ascii="Times New Roman" w:hAnsi="Times New Roman" w:cstheme="minorBidi"/>
        </w:rPr>
      </w:pPr>
      <w:bookmarkStart w:id="0" w:name="_GoBack"/>
      <w:bookmarkEnd w:id="0"/>
      <w:r>
        <w:rPr>
          <w:rFonts w:ascii="Times New Roman" w:eastAsiaTheme="minorEastAsia" w:hAnsi="Times New Roman" w:hint="eastAsia"/>
        </w:rPr>
        <w:t>科研项目劳务费</w:t>
      </w:r>
      <w:r>
        <w:rPr>
          <w:rFonts w:ascii="Times New Roman" w:hAnsi="Times New Roman" w:cstheme="minorBidi"/>
        </w:rPr>
        <w:t>/</w:t>
      </w:r>
      <w:r>
        <w:rPr>
          <w:rFonts w:ascii="Times New Roman" w:eastAsiaTheme="minorEastAsia" w:hAnsi="Times New Roman" w:hint="eastAsia"/>
        </w:rPr>
        <w:t>专家咨询费发放说明</w:t>
      </w:r>
    </w:p>
    <w:p w:rsidR="00324871" w:rsidRDefault="00324871" w:rsidP="00324871">
      <w:r>
        <w:rPr>
          <w:rFonts w:hint="eastAsia"/>
        </w:rPr>
        <w:t>项目名称：</w:t>
      </w:r>
      <w:r>
        <w:t xml:space="preserve">                                                      </w:t>
      </w:r>
      <w:r>
        <w:rPr>
          <w:rFonts w:hint="eastAsia"/>
        </w:rPr>
        <w:t>项目编号：</w:t>
      </w:r>
    </w:p>
    <w:tbl>
      <w:tblPr>
        <w:tblStyle w:val="a3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1276"/>
        <w:gridCol w:w="1134"/>
        <w:gridCol w:w="2409"/>
        <w:gridCol w:w="1843"/>
        <w:gridCol w:w="2016"/>
        <w:gridCol w:w="1418"/>
        <w:gridCol w:w="1418"/>
      </w:tblGrid>
      <w:tr w:rsidR="00324871" w:rsidTr="0096058A">
        <w:trPr>
          <w:trHeight w:val="55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职务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宋体" w:eastAsia="宋体" w:hAnsi="宋体" w:cs="宋体" w:hint="eastAsia"/>
                <w:b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身份证号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承担工作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工作时段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发放标准及依据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</w:tr>
      <w:tr w:rsidR="00324871" w:rsidTr="0096058A">
        <w:trPr>
          <w:trHeight w:val="169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Default="00324871" w:rsidP="009605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Pr="009F1854" w:rsidRDefault="009F1854" w:rsidP="0096058A">
            <w:pPr>
              <w:jc w:val="center"/>
              <w:rPr>
                <w:rFonts w:ascii="Times New Roman" w:hAnsi="Times New Roman"/>
                <w:color w:val="FF0000"/>
              </w:rPr>
            </w:pPr>
            <w:r w:rsidRPr="009F1854">
              <w:rPr>
                <w:rFonts w:ascii="宋体" w:eastAsia="宋体" w:hAnsi="宋体" w:cs="宋体" w:hint="eastAsia"/>
                <w:color w:val="FF0000"/>
              </w:rPr>
              <w:t>应与项目相关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Pr="009F1854" w:rsidRDefault="00D83E0D" w:rsidP="0096058A">
            <w:pPr>
              <w:jc w:val="center"/>
              <w:rPr>
                <w:rFonts w:ascii="Times New Roman" w:hAnsi="Times New Roman"/>
                <w:color w:val="FF0000"/>
              </w:rPr>
            </w:pPr>
            <w:r w:rsidRPr="009F1854">
              <w:rPr>
                <w:rFonts w:ascii="宋体" w:eastAsia="宋体" w:hAnsi="宋体" w:cs="宋体" w:hint="eastAsia"/>
                <w:color w:val="FF0000"/>
              </w:rPr>
              <w:t>注意：工作时段应在项目期内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Pr="009F1854" w:rsidRDefault="00D83E0D" w:rsidP="0096058A">
            <w:pPr>
              <w:jc w:val="center"/>
              <w:rPr>
                <w:rFonts w:ascii="Times New Roman" w:eastAsiaTheme="minorEastAsia" w:hAnsi="Times New Roman"/>
                <w:color w:val="FF0000"/>
              </w:rPr>
            </w:pPr>
            <w:r w:rsidRPr="009F1854">
              <w:rPr>
                <w:rFonts w:ascii="Times New Roman" w:eastAsiaTheme="minorEastAsia" w:hAnsi="Times New Roman" w:hint="eastAsia"/>
                <w:color w:val="FF0000"/>
              </w:rPr>
              <w:t>如有依据文件要写出具体依据的文件，如</w:t>
            </w:r>
            <w:r w:rsidR="0034678F" w:rsidRPr="009F1854">
              <w:rPr>
                <w:rFonts w:ascii="Times New Roman" w:eastAsiaTheme="minorEastAsia" w:hAnsi="Times New Roman" w:hint="eastAsia"/>
                <w:color w:val="FF0000"/>
              </w:rPr>
              <w:t>没有依据</w:t>
            </w:r>
            <w:r w:rsidRPr="009F1854">
              <w:rPr>
                <w:rFonts w:ascii="Times New Roman" w:eastAsiaTheme="minorEastAsia" w:hAnsi="Times New Roman" w:hint="eastAsia"/>
                <w:color w:val="FF0000"/>
              </w:rPr>
              <w:t>可不写，但具体发放标准应写清楚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71" w:rsidRPr="009F1854" w:rsidRDefault="00324871" w:rsidP="0096058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9F1854" w:rsidRDefault="00004110" w:rsidP="0096058A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 w:rsidRPr="009F1854">
              <w:rPr>
                <w:rFonts w:ascii="宋体" w:eastAsia="宋体" w:hAnsi="宋体" w:cs="宋体" w:hint="eastAsia"/>
                <w:color w:val="FF0000"/>
              </w:rPr>
              <w:t>需</w:t>
            </w:r>
            <w:r w:rsidR="00324871" w:rsidRPr="009F1854">
              <w:rPr>
                <w:rFonts w:ascii="宋体" w:eastAsia="宋体" w:hAnsi="宋体" w:cs="宋体" w:hint="eastAsia"/>
                <w:color w:val="FF0000"/>
              </w:rPr>
              <w:t>注明</w:t>
            </w:r>
          </w:p>
          <w:p w:rsidR="00324871" w:rsidRPr="009F1854" w:rsidRDefault="00324871" w:rsidP="0096058A">
            <w:pPr>
              <w:jc w:val="center"/>
              <w:rPr>
                <w:rFonts w:ascii="Times New Roman" w:hAnsi="Times New Roman"/>
                <w:color w:val="FF0000"/>
              </w:rPr>
            </w:pPr>
            <w:r w:rsidRPr="009F1854">
              <w:rPr>
                <w:rFonts w:ascii="宋体" w:eastAsia="宋体" w:hAnsi="宋体" w:cs="宋体" w:hint="eastAsia"/>
                <w:color w:val="FF0000"/>
              </w:rPr>
              <w:t>劳务费或专家咨询费</w:t>
            </w:r>
          </w:p>
        </w:tc>
      </w:tr>
      <w:tr w:rsidR="00E84F3A" w:rsidTr="00AC58E6">
        <w:trPr>
          <w:trHeight w:val="169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Pr="00D67C3C" w:rsidRDefault="00E84F3A" w:rsidP="00E84F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Default="007F63F5" w:rsidP="00E84F3A">
            <w:pPr>
              <w:jc w:val="center"/>
              <w:rPr>
                <w:rFonts w:ascii="Times New Roman" w:hAnsi="Times New Roman"/>
              </w:rPr>
            </w:pP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范例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Default="00E84F3A" w:rsidP="00E84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Default="00E84F3A" w:rsidP="00E84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Default="00E84F3A" w:rsidP="00E84F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Pr="001F77A9" w:rsidRDefault="00E84F3A" w:rsidP="00E84F3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Pr="001F77A9" w:rsidRDefault="00E84F3A" w:rsidP="00E84F3A">
            <w:pPr>
              <w:jc w:val="center"/>
              <w:rPr>
                <w:rFonts w:ascii="Times New Roman" w:eastAsia="宋体" w:hAnsi="Times New Roman"/>
                <w:b/>
                <w:color w:val="FF0000"/>
              </w:rPr>
            </w:pP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2018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年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7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月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23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日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--24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日</w:t>
            </w:r>
            <w:r w:rsidR="00AC58E6" w:rsidRPr="001F77A9">
              <w:rPr>
                <w:rFonts w:ascii="Times New Roman" w:eastAsia="宋体" w:hAnsi="Times New Roman" w:hint="eastAsia"/>
                <w:b/>
                <w:color w:val="FF0000"/>
              </w:rPr>
              <w:t>合计</w:t>
            </w:r>
            <w:r w:rsidR="00AC58E6" w:rsidRPr="001F77A9">
              <w:rPr>
                <w:rFonts w:ascii="Times New Roman" w:eastAsia="宋体" w:hAnsi="Times New Roman" w:hint="eastAsia"/>
                <w:b/>
                <w:color w:val="FF0000"/>
              </w:rPr>
              <w:t>2</w:t>
            </w:r>
            <w:r w:rsidR="00AC58E6" w:rsidRPr="001F77A9">
              <w:rPr>
                <w:rFonts w:ascii="Times New Roman" w:eastAsia="宋体" w:hAnsi="Times New Roman" w:hint="eastAsia"/>
                <w:b/>
                <w:color w:val="FF0000"/>
              </w:rPr>
              <w:t>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0D" w:rsidRPr="001F77A9" w:rsidRDefault="00E84F3A" w:rsidP="00E84F3A">
            <w:pPr>
              <w:jc w:val="center"/>
              <w:rPr>
                <w:rFonts w:ascii="Times New Roman" w:eastAsia="宋体" w:hAnsi="Times New Roman"/>
                <w:b/>
                <w:color w:val="FF0000"/>
              </w:rPr>
            </w:pP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1000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元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/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天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*,2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天，实发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1600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元</w:t>
            </w:r>
          </w:p>
          <w:p w:rsidR="00E84F3A" w:rsidRPr="001F77A9" w:rsidRDefault="00AC58E6" w:rsidP="00E84F3A">
            <w:pPr>
              <w:jc w:val="center"/>
              <w:rPr>
                <w:rFonts w:ascii="Times New Roman" w:eastAsia="宋体" w:hAnsi="Times New Roman"/>
                <w:b/>
                <w:color w:val="FF0000"/>
              </w:rPr>
            </w:pP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（</w:t>
            </w:r>
            <w:r w:rsidR="00542D71" w:rsidRPr="001F77A9">
              <w:rPr>
                <w:rFonts w:ascii="Times New Roman" w:eastAsia="宋体" w:hAnsi="Times New Roman" w:hint="eastAsia"/>
                <w:b/>
                <w:color w:val="FF0000"/>
              </w:rPr>
              <w:t>标准依据</w:t>
            </w:r>
            <w:r w:rsidR="00D83E0D" w:rsidRPr="001F77A9">
              <w:rPr>
                <w:rFonts w:ascii="Times New Roman" w:eastAsia="宋体" w:hAnsi="Times New Roman" w:hint="eastAsia"/>
                <w:b/>
                <w:color w:val="FF0000"/>
              </w:rPr>
              <w:t>：</w:t>
            </w:r>
            <w:proofErr w:type="gramStart"/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榕职院综【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2017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】</w:t>
            </w:r>
            <w:proofErr w:type="gramEnd"/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3</w:t>
            </w:r>
            <w:r w:rsidRPr="001F77A9">
              <w:rPr>
                <w:rFonts w:ascii="Times New Roman" w:eastAsia="宋体" w:hAnsi="Times New Roman" w:hint="eastAsia"/>
                <w:b/>
                <w:color w:val="FF0000"/>
              </w:rPr>
              <w:t>号文）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3A" w:rsidRPr="001F77A9" w:rsidRDefault="00E84F3A" w:rsidP="00E84F3A">
            <w:pPr>
              <w:jc w:val="center"/>
              <w:rPr>
                <w:rFonts w:ascii="Times New Roman" w:eastAsia="宋体" w:hAnsi="Times New Roman"/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3A" w:rsidRPr="001F77A9" w:rsidRDefault="00E84F3A" w:rsidP="00E84F3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F77A9">
              <w:rPr>
                <w:rFonts w:ascii="宋体" w:eastAsia="宋体" w:hAnsi="宋体" w:cs="宋体" w:hint="eastAsia"/>
                <w:b/>
                <w:color w:val="FF0000"/>
              </w:rPr>
              <w:t>专家咨询费</w:t>
            </w:r>
          </w:p>
        </w:tc>
      </w:tr>
    </w:tbl>
    <w:p w:rsidR="00324871" w:rsidRDefault="00324871" w:rsidP="00324871">
      <w:pPr>
        <w:rPr>
          <w:rFonts w:ascii="Times New Roman" w:hAnsi="Times New Roman"/>
        </w:rPr>
      </w:pPr>
    </w:p>
    <w:p w:rsidR="00324871" w:rsidRDefault="00324871" w:rsidP="0032487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项目负责人承诺：</w:t>
      </w:r>
    </w:p>
    <w:p w:rsidR="00324871" w:rsidRDefault="00324871" w:rsidP="00324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hint="eastAsia"/>
        </w:rPr>
        <w:t>劳务费发放人员为非本校工资性收入人员及非项目组成员，并保证其工作内容的真实性；</w:t>
      </w:r>
    </w:p>
    <w:p w:rsidR="00324871" w:rsidRDefault="00324871" w:rsidP="00324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专家咨询费发放人员为非项目组成员及非参与项目管理的相关人员，并保证其工作内容的真实性。</w:t>
      </w:r>
    </w:p>
    <w:p w:rsidR="00324871" w:rsidRDefault="00324871" w:rsidP="00324871">
      <w:pPr>
        <w:rPr>
          <w:rFonts w:ascii="Times New Roman" w:hAnsi="Times New Roman"/>
        </w:rPr>
      </w:pPr>
    </w:p>
    <w:p w:rsidR="00324871" w:rsidRDefault="00324871" w:rsidP="0032487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项目负责人（签字）：</w:t>
      </w:r>
      <w:r>
        <w:rPr>
          <w:rFonts w:ascii="Times New Roman" w:hAnsi="Times New Roman"/>
        </w:rPr>
        <w:t xml:space="preserve">               </w:t>
      </w:r>
    </w:p>
    <w:p w:rsidR="00324871" w:rsidRDefault="00324871" w:rsidP="0032487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年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 w:hint="eastAsia"/>
        </w:rPr>
        <w:t>日</w:t>
      </w:r>
    </w:p>
    <w:p w:rsidR="00EB5E68" w:rsidRDefault="00EB5E68"/>
    <w:sectPr w:rsidR="00EB5E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E89" w:rsidRDefault="00423E89" w:rsidP="00E84F3A">
      <w:r>
        <w:separator/>
      </w:r>
    </w:p>
  </w:endnote>
  <w:endnote w:type="continuationSeparator" w:id="0">
    <w:p w:rsidR="00423E89" w:rsidRDefault="00423E89" w:rsidP="00E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E89" w:rsidRDefault="00423E89" w:rsidP="00E84F3A">
      <w:r>
        <w:separator/>
      </w:r>
    </w:p>
  </w:footnote>
  <w:footnote w:type="continuationSeparator" w:id="0">
    <w:p w:rsidR="00423E89" w:rsidRDefault="00423E89" w:rsidP="00E8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6B4"/>
    <w:rsid w:val="00004110"/>
    <w:rsid w:val="0001616B"/>
    <w:rsid w:val="00036057"/>
    <w:rsid w:val="00061F7B"/>
    <w:rsid w:val="00066AC7"/>
    <w:rsid w:val="00083D58"/>
    <w:rsid w:val="00090CDE"/>
    <w:rsid w:val="000A0154"/>
    <w:rsid w:val="000C6033"/>
    <w:rsid w:val="000D15C5"/>
    <w:rsid w:val="000E0270"/>
    <w:rsid w:val="000E4484"/>
    <w:rsid w:val="00106842"/>
    <w:rsid w:val="001075F6"/>
    <w:rsid w:val="00112205"/>
    <w:rsid w:val="0012026A"/>
    <w:rsid w:val="0012174A"/>
    <w:rsid w:val="0012312B"/>
    <w:rsid w:val="001361ED"/>
    <w:rsid w:val="00145018"/>
    <w:rsid w:val="001547E8"/>
    <w:rsid w:val="00156307"/>
    <w:rsid w:val="001638F6"/>
    <w:rsid w:val="00163D68"/>
    <w:rsid w:val="001726CB"/>
    <w:rsid w:val="001814E2"/>
    <w:rsid w:val="001A10EB"/>
    <w:rsid w:val="001A4ACF"/>
    <w:rsid w:val="001D49A7"/>
    <w:rsid w:val="001D57F6"/>
    <w:rsid w:val="001F2081"/>
    <w:rsid w:val="001F3999"/>
    <w:rsid w:val="001F6AA5"/>
    <w:rsid w:val="001F77A9"/>
    <w:rsid w:val="00203C45"/>
    <w:rsid w:val="00213448"/>
    <w:rsid w:val="00233084"/>
    <w:rsid w:val="00236295"/>
    <w:rsid w:val="00241314"/>
    <w:rsid w:val="002615FF"/>
    <w:rsid w:val="0027421A"/>
    <w:rsid w:val="00291902"/>
    <w:rsid w:val="00292433"/>
    <w:rsid w:val="00292EF1"/>
    <w:rsid w:val="00295B98"/>
    <w:rsid w:val="002A0376"/>
    <w:rsid w:val="002A23BD"/>
    <w:rsid w:val="002A79F0"/>
    <w:rsid w:val="00312497"/>
    <w:rsid w:val="00324871"/>
    <w:rsid w:val="00342173"/>
    <w:rsid w:val="0034551C"/>
    <w:rsid w:val="0034678F"/>
    <w:rsid w:val="0035500B"/>
    <w:rsid w:val="003622C0"/>
    <w:rsid w:val="003826C2"/>
    <w:rsid w:val="00385CB8"/>
    <w:rsid w:val="003901BF"/>
    <w:rsid w:val="0039155F"/>
    <w:rsid w:val="003A7048"/>
    <w:rsid w:val="003B1358"/>
    <w:rsid w:val="003C112D"/>
    <w:rsid w:val="003D6D67"/>
    <w:rsid w:val="003F5951"/>
    <w:rsid w:val="003F5A57"/>
    <w:rsid w:val="004107B1"/>
    <w:rsid w:val="0041409F"/>
    <w:rsid w:val="00422217"/>
    <w:rsid w:val="00423C54"/>
    <w:rsid w:val="00423E89"/>
    <w:rsid w:val="00437462"/>
    <w:rsid w:val="00437DA9"/>
    <w:rsid w:val="00437F76"/>
    <w:rsid w:val="0044718B"/>
    <w:rsid w:val="00460FDC"/>
    <w:rsid w:val="00462B01"/>
    <w:rsid w:val="00484AAB"/>
    <w:rsid w:val="004E0B47"/>
    <w:rsid w:val="004E6992"/>
    <w:rsid w:val="004E6E4E"/>
    <w:rsid w:val="00520387"/>
    <w:rsid w:val="00542D71"/>
    <w:rsid w:val="005471A5"/>
    <w:rsid w:val="00556439"/>
    <w:rsid w:val="00590BBC"/>
    <w:rsid w:val="00592364"/>
    <w:rsid w:val="005B28FC"/>
    <w:rsid w:val="005B5618"/>
    <w:rsid w:val="005C52F9"/>
    <w:rsid w:val="005D409E"/>
    <w:rsid w:val="005F4BA8"/>
    <w:rsid w:val="005F67C2"/>
    <w:rsid w:val="005F69C2"/>
    <w:rsid w:val="00621415"/>
    <w:rsid w:val="0064546A"/>
    <w:rsid w:val="00661EE4"/>
    <w:rsid w:val="00666001"/>
    <w:rsid w:val="00667750"/>
    <w:rsid w:val="006727D2"/>
    <w:rsid w:val="00682CB8"/>
    <w:rsid w:val="00685762"/>
    <w:rsid w:val="00687D6D"/>
    <w:rsid w:val="006A50F7"/>
    <w:rsid w:val="006B4F85"/>
    <w:rsid w:val="006B521D"/>
    <w:rsid w:val="006D11B9"/>
    <w:rsid w:val="006D6E39"/>
    <w:rsid w:val="006E65CA"/>
    <w:rsid w:val="00703DEE"/>
    <w:rsid w:val="007056EF"/>
    <w:rsid w:val="0072348E"/>
    <w:rsid w:val="00756F86"/>
    <w:rsid w:val="00757AA4"/>
    <w:rsid w:val="007B072A"/>
    <w:rsid w:val="007C4E42"/>
    <w:rsid w:val="007D2251"/>
    <w:rsid w:val="007D2807"/>
    <w:rsid w:val="007E71CE"/>
    <w:rsid w:val="007F63F5"/>
    <w:rsid w:val="00807ADC"/>
    <w:rsid w:val="00814495"/>
    <w:rsid w:val="00846DF9"/>
    <w:rsid w:val="00855A85"/>
    <w:rsid w:val="00862C76"/>
    <w:rsid w:val="00871E17"/>
    <w:rsid w:val="008723FD"/>
    <w:rsid w:val="0087629F"/>
    <w:rsid w:val="00877547"/>
    <w:rsid w:val="008B34EA"/>
    <w:rsid w:val="008C2F63"/>
    <w:rsid w:val="008D2071"/>
    <w:rsid w:val="008D534E"/>
    <w:rsid w:val="008E141C"/>
    <w:rsid w:val="008E251D"/>
    <w:rsid w:val="008F6E91"/>
    <w:rsid w:val="009033B6"/>
    <w:rsid w:val="009127B3"/>
    <w:rsid w:val="00920E9A"/>
    <w:rsid w:val="00921F31"/>
    <w:rsid w:val="0092329E"/>
    <w:rsid w:val="00940525"/>
    <w:rsid w:val="00941F3D"/>
    <w:rsid w:val="0096058A"/>
    <w:rsid w:val="009629E1"/>
    <w:rsid w:val="009677D6"/>
    <w:rsid w:val="0097407B"/>
    <w:rsid w:val="00984057"/>
    <w:rsid w:val="00986334"/>
    <w:rsid w:val="00994B64"/>
    <w:rsid w:val="00996E76"/>
    <w:rsid w:val="009B3357"/>
    <w:rsid w:val="009D4621"/>
    <w:rsid w:val="009D5515"/>
    <w:rsid w:val="009E5387"/>
    <w:rsid w:val="009F1854"/>
    <w:rsid w:val="00A125E4"/>
    <w:rsid w:val="00A37066"/>
    <w:rsid w:val="00A46CA1"/>
    <w:rsid w:val="00A56427"/>
    <w:rsid w:val="00A632AB"/>
    <w:rsid w:val="00A76C06"/>
    <w:rsid w:val="00A93721"/>
    <w:rsid w:val="00A963FB"/>
    <w:rsid w:val="00AA3037"/>
    <w:rsid w:val="00AC5476"/>
    <w:rsid w:val="00AC58E6"/>
    <w:rsid w:val="00AC75A9"/>
    <w:rsid w:val="00AD07CF"/>
    <w:rsid w:val="00AD40BE"/>
    <w:rsid w:val="00AD4C70"/>
    <w:rsid w:val="00AF5DC9"/>
    <w:rsid w:val="00AF7BF0"/>
    <w:rsid w:val="00B154F5"/>
    <w:rsid w:val="00B361D0"/>
    <w:rsid w:val="00B438CC"/>
    <w:rsid w:val="00B4649E"/>
    <w:rsid w:val="00B65B2C"/>
    <w:rsid w:val="00B709A0"/>
    <w:rsid w:val="00B83D75"/>
    <w:rsid w:val="00B909F7"/>
    <w:rsid w:val="00BB57B0"/>
    <w:rsid w:val="00BC288B"/>
    <w:rsid w:val="00BD2DCC"/>
    <w:rsid w:val="00BE36C6"/>
    <w:rsid w:val="00C0377C"/>
    <w:rsid w:val="00C16BD9"/>
    <w:rsid w:val="00C23953"/>
    <w:rsid w:val="00C41285"/>
    <w:rsid w:val="00C54ABA"/>
    <w:rsid w:val="00C774DD"/>
    <w:rsid w:val="00C83DAC"/>
    <w:rsid w:val="00C933FD"/>
    <w:rsid w:val="00CD30E1"/>
    <w:rsid w:val="00CE4A37"/>
    <w:rsid w:val="00CE54E8"/>
    <w:rsid w:val="00CF3F69"/>
    <w:rsid w:val="00CF44B0"/>
    <w:rsid w:val="00CF61E7"/>
    <w:rsid w:val="00D06863"/>
    <w:rsid w:val="00D2392C"/>
    <w:rsid w:val="00D3168C"/>
    <w:rsid w:val="00D41650"/>
    <w:rsid w:val="00D53684"/>
    <w:rsid w:val="00D54179"/>
    <w:rsid w:val="00D5533B"/>
    <w:rsid w:val="00D6593A"/>
    <w:rsid w:val="00D67C3C"/>
    <w:rsid w:val="00D75B1D"/>
    <w:rsid w:val="00D806B4"/>
    <w:rsid w:val="00D83E0D"/>
    <w:rsid w:val="00D95A00"/>
    <w:rsid w:val="00DB0E69"/>
    <w:rsid w:val="00DB1BFD"/>
    <w:rsid w:val="00DB2550"/>
    <w:rsid w:val="00DC083C"/>
    <w:rsid w:val="00DC5378"/>
    <w:rsid w:val="00DC60E3"/>
    <w:rsid w:val="00DD25A5"/>
    <w:rsid w:val="00DE1B71"/>
    <w:rsid w:val="00DE45B5"/>
    <w:rsid w:val="00DE5D6C"/>
    <w:rsid w:val="00DF0841"/>
    <w:rsid w:val="00E00952"/>
    <w:rsid w:val="00E07028"/>
    <w:rsid w:val="00E1277D"/>
    <w:rsid w:val="00E34E98"/>
    <w:rsid w:val="00E357B3"/>
    <w:rsid w:val="00E7067A"/>
    <w:rsid w:val="00E77812"/>
    <w:rsid w:val="00E80DF3"/>
    <w:rsid w:val="00E84F3A"/>
    <w:rsid w:val="00EA037C"/>
    <w:rsid w:val="00EB5E68"/>
    <w:rsid w:val="00F0344F"/>
    <w:rsid w:val="00F354D9"/>
    <w:rsid w:val="00F462F2"/>
    <w:rsid w:val="00F6196E"/>
    <w:rsid w:val="00F61CB3"/>
    <w:rsid w:val="00F76648"/>
    <w:rsid w:val="00F86C2F"/>
    <w:rsid w:val="00FA5308"/>
    <w:rsid w:val="00FA787F"/>
    <w:rsid w:val="00FC3A0E"/>
    <w:rsid w:val="00FC69E3"/>
    <w:rsid w:val="00FD0D19"/>
    <w:rsid w:val="00FE61A1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D70FB"/>
  <w15:docId w15:val="{0B3EE9A2-603B-4A5E-81F1-C678ED9A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871"/>
    <w:pPr>
      <w:keepNext/>
      <w:keepLines/>
      <w:spacing w:before="340" w:after="330" w:line="576" w:lineRule="auto"/>
      <w:outlineLvl w:val="0"/>
    </w:pPr>
    <w:rPr>
      <w:rFonts w:eastAsia="宋体"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871"/>
    <w:rPr>
      <w:rFonts w:eastAsia="宋体" w:cs="宋体"/>
      <w:b/>
      <w:bCs/>
      <w:kern w:val="44"/>
      <w:sz w:val="44"/>
      <w:szCs w:val="44"/>
    </w:rPr>
  </w:style>
  <w:style w:type="table" w:styleId="a3">
    <w:name w:val="Table Grid"/>
    <w:basedOn w:val="a1"/>
    <w:uiPriority w:val="59"/>
    <w:qFormat/>
    <w:rsid w:val="00324871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4F3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4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王莹</dc:creator>
  <cp:keywords/>
  <dc:description/>
  <cp:lastModifiedBy>潘策</cp:lastModifiedBy>
  <cp:revision>11</cp:revision>
  <dcterms:created xsi:type="dcterms:W3CDTF">2017-11-21T19:04:00Z</dcterms:created>
  <dcterms:modified xsi:type="dcterms:W3CDTF">2019-11-25T06:28:00Z</dcterms:modified>
</cp:coreProperties>
</file>